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7E" w:rsidRDefault="00011E7E" w:rsidP="00011E7E">
      <w:pPr>
        <w:pStyle w:val="a4"/>
        <w:spacing w:after="240" w:line="276" w:lineRule="auto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011E7E" w:rsidRDefault="00011E7E" w:rsidP="00011E7E">
      <w:pPr>
        <w:pStyle w:val="3"/>
        <w:spacing w:after="240"/>
        <w:rPr>
          <w:b w:val="0"/>
          <w:spacing w:val="84"/>
          <w:sz w:val="32"/>
          <w:szCs w:val="36"/>
        </w:rPr>
      </w:pPr>
      <w:r>
        <w:rPr>
          <w:b w:val="0"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011E7E" w:rsidTr="00011E7E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E7E" w:rsidRDefault="00862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23.04.2018</w:t>
            </w:r>
          </w:p>
        </w:tc>
        <w:tc>
          <w:tcPr>
            <w:tcW w:w="1666" w:type="pct"/>
          </w:tcPr>
          <w:p w:rsidR="00011E7E" w:rsidRDefault="0001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011E7E" w:rsidRDefault="00011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E7E" w:rsidRDefault="00862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011E7E" w:rsidTr="00011E7E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E" w:rsidRDefault="00011E7E">
            <w:pPr>
              <w:jc w:val="center"/>
            </w:pPr>
          </w:p>
        </w:tc>
        <w:tc>
          <w:tcPr>
            <w:tcW w:w="1666" w:type="pct"/>
            <w:hideMark/>
          </w:tcPr>
          <w:p w:rsidR="00011E7E" w:rsidRDefault="00011E7E">
            <w:pPr>
              <w:jc w:val="center"/>
            </w:pPr>
            <w:r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011E7E" w:rsidRDefault="00011E7E">
            <w:pPr>
              <w:jc w:val="center"/>
            </w:pPr>
          </w:p>
        </w:tc>
      </w:tr>
      <w:tr w:rsidR="00011E7E" w:rsidTr="00011E7E">
        <w:tc>
          <w:tcPr>
            <w:tcW w:w="5000" w:type="pct"/>
            <w:gridSpan w:val="4"/>
            <w:hideMark/>
          </w:tcPr>
          <w:p w:rsidR="00011E7E" w:rsidRDefault="00011E7E" w:rsidP="008C74E5">
            <w:pPr>
              <w:spacing w:before="240"/>
              <w:jc w:val="center"/>
              <w:rPr>
                <w:b/>
                <w:sz w:val="28"/>
                <w:szCs w:val="24"/>
              </w:rPr>
            </w:pPr>
            <w:bookmarkStart w:id="0" w:name="_GoBack"/>
            <w:r w:rsidRPr="00011E7E">
              <w:rPr>
                <w:b/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 w:rsidR="008C74E5">
              <w:rPr>
                <w:b/>
                <w:sz w:val="28"/>
                <w:szCs w:val="28"/>
              </w:rPr>
              <w:t>24</w:t>
            </w:r>
            <w:r w:rsidRPr="00011E7E">
              <w:rPr>
                <w:b/>
                <w:sz w:val="28"/>
                <w:szCs w:val="28"/>
              </w:rPr>
              <w:t>.</w:t>
            </w:r>
            <w:r w:rsidR="008C74E5">
              <w:rPr>
                <w:b/>
                <w:sz w:val="28"/>
                <w:szCs w:val="28"/>
              </w:rPr>
              <w:t>07</w:t>
            </w:r>
            <w:r w:rsidRPr="00011E7E">
              <w:rPr>
                <w:b/>
                <w:sz w:val="28"/>
                <w:szCs w:val="28"/>
              </w:rPr>
              <w:t>.201</w:t>
            </w:r>
            <w:r w:rsidR="009004D8">
              <w:rPr>
                <w:b/>
                <w:sz w:val="28"/>
                <w:szCs w:val="28"/>
              </w:rPr>
              <w:t>7</w:t>
            </w:r>
            <w:r w:rsidRPr="00011E7E">
              <w:rPr>
                <w:b/>
                <w:sz w:val="28"/>
                <w:szCs w:val="28"/>
              </w:rPr>
              <w:t>г. №</w:t>
            </w:r>
            <w:r w:rsidR="008C74E5">
              <w:rPr>
                <w:b/>
                <w:sz w:val="28"/>
                <w:szCs w:val="28"/>
              </w:rPr>
              <w:t>19</w:t>
            </w:r>
            <w:r w:rsidRPr="00011E7E">
              <w:rPr>
                <w:b/>
                <w:sz w:val="28"/>
                <w:szCs w:val="28"/>
              </w:rPr>
              <w:t>7 «</w:t>
            </w:r>
            <w:r w:rsidR="008C74E5" w:rsidRPr="008C74E5">
              <w:rPr>
                <w:b/>
                <w:sz w:val="28"/>
                <w:szCs w:val="28"/>
              </w:rPr>
              <w:t>Об антинаркотической комиссии Табунского района</w:t>
            </w:r>
            <w:r w:rsidRPr="00011E7E">
              <w:rPr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830E27" w:rsidRPr="001344D2" w:rsidRDefault="00543D1A">
      <w:pPr>
        <w:ind w:firstLine="720"/>
        <w:jc w:val="both"/>
        <w:rPr>
          <w:sz w:val="28"/>
          <w:szCs w:val="28"/>
        </w:rPr>
      </w:pPr>
      <w:r w:rsidRPr="00543D1A">
        <w:rPr>
          <w:sz w:val="28"/>
          <w:szCs w:val="28"/>
        </w:rPr>
        <w:t xml:space="preserve">В целях актуализации постановления администрации района от 24.07.2017г. №197 «Об антинаркотической комиссии Табунского района» (далее Постановление),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1" w:name="ПолеСоСписком1"/>
    <w:p w:rsidR="00CE7E80" w:rsidRDefault="00830E27" w:rsidP="00A42F93">
      <w:pPr>
        <w:jc w:val="both"/>
        <w:rPr>
          <w:noProof/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543D1A">
        <w:rPr>
          <w:sz w:val="28"/>
          <w:szCs w:val="28"/>
        </w:rPr>
      </w:r>
      <w:r w:rsidR="00543D1A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End w:id="1"/>
      <w:r w:rsidRPr="001344D2">
        <w:rPr>
          <w:sz w:val="28"/>
          <w:szCs w:val="28"/>
        </w:rPr>
        <w:tab/>
      </w:r>
      <w:bookmarkStart w:id="2" w:name="ТекстовоеПоле5"/>
      <w:r w:rsidR="00A42F93">
        <w:rPr>
          <w:sz w:val="28"/>
          <w:szCs w:val="28"/>
        </w:rPr>
        <w:t xml:space="preserve">В </w:t>
      </w:r>
      <w:r w:rsidR="008C74E5">
        <w:rPr>
          <w:sz w:val="28"/>
          <w:szCs w:val="28"/>
        </w:rPr>
        <w:t xml:space="preserve">составе антинаркотической комиссии Табунского района, </w:t>
      </w:r>
      <w:r w:rsidR="00D15873">
        <w:rPr>
          <w:sz w:val="28"/>
          <w:szCs w:val="28"/>
        </w:rPr>
        <w:t xml:space="preserve">утвержденном </w:t>
      </w:r>
      <w:r w:rsidR="00D15873">
        <w:rPr>
          <w:noProof/>
          <w:sz w:val="28"/>
          <w:szCs w:val="28"/>
        </w:rPr>
        <w:t xml:space="preserve">Постановлением </w:t>
      </w:r>
      <w:bookmarkEnd w:id="2"/>
      <w:r w:rsidR="00A42F93">
        <w:rPr>
          <w:noProof/>
          <w:sz w:val="28"/>
          <w:szCs w:val="28"/>
        </w:rPr>
        <w:t>указать нов</w:t>
      </w:r>
      <w:r w:rsidR="00D15873">
        <w:rPr>
          <w:noProof/>
          <w:sz w:val="28"/>
          <w:szCs w:val="28"/>
        </w:rPr>
        <w:t>ые</w:t>
      </w:r>
      <w:r w:rsidR="00A42F93">
        <w:rPr>
          <w:noProof/>
          <w:sz w:val="28"/>
          <w:szCs w:val="28"/>
        </w:rPr>
        <w:t xml:space="preserve"> должност</w:t>
      </w:r>
      <w:r w:rsidR="00D15873">
        <w:rPr>
          <w:noProof/>
          <w:sz w:val="28"/>
          <w:szCs w:val="28"/>
        </w:rPr>
        <w:t>и</w:t>
      </w:r>
      <w:r w:rsidR="00A42F93">
        <w:rPr>
          <w:noProof/>
          <w:sz w:val="28"/>
          <w:szCs w:val="28"/>
        </w:rPr>
        <w:t xml:space="preserve"> </w:t>
      </w:r>
    </w:p>
    <w:p w:rsidR="008C74E5" w:rsidRDefault="008C74E5" w:rsidP="00A42F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председателя комиссии</w:t>
      </w:r>
      <w:r w:rsidR="00CE7E80">
        <w:rPr>
          <w:noProof/>
          <w:sz w:val="28"/>
          <w:szCs w:val="28"/>
        </w:rPr>
        <w:t>:</w:t>
      </w:r>
    </w:p>
    <w:p w:rsidR="008C74E5" w:rsidRDefault="008C74E5" w:rsidP="00A42F93">
      <w:pPr>
        <w:jc w:val="both"/>
        <w:rPr>
          <w:noProof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359"/>
      </w:tblGrid>
      <w:tr w:rsidR="008C74E5" w:rsidTr="008C74E5">
        <w:tc>
          <w:tcPr>
            <w:tcW w:w="3190" w:type="dxa"/>
          </w:tcPr>
          <w:p w:rsidR="008C74E5" w:rsidRDefault="008C74E5" w:rsidP="008C74E5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021" w:type="dxa"/>
          </w:tcPr>
          <w:p w:rsidR="008C74E5" w:rsidRDefault="008C74E5" w:rsidP="00A42F9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Швыдкой В.С.</w:t>
            </w:r>
          </w:p>
        </w:tc>
        <w:tc>
          <w:tcPr>
            <w:tcW w:w="4359" w:type="dxa"/>
          </w:tcPr>
          <w:p w:rsidR="008C74E5" w:rsidRDefault="008C74E5" w:rsidP="00A42F9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глава района</w:t>
            </w:r>
          </w:p>
        </w:tc>
      </w:tr>
    </w:tbl>
    <w:p w:rsidR="008C74E5" w:rsidRDefault="008C74E5" w:rsidP="00A42F93">
      <w:pPr>
        <w:jc w:val="both"/>
        <w:rPr>
          <w:noProof/>
          <w:sz w:val="28"/>
          <w:szCs w:val="28"/>
        </w:rPr>
      </w:pPr>
    </w:p>
    <w:p w:rsidR="002E463C" w:rsidRPr="002E463C" w:rsidRDefault="00CE7E80" w:rsidP="00A42F9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и </w:t>
      </w:r>
      <w:r w:rsidR="00A42F93">
        <w:rPr>
          <w:noProof/>
          <w:sz w:val="28"/>
          <w:szCs w:val="28"/>
        </w:rPr>
        <w:t>член</w:t>
      </w:r>
      <w:r w:rsidR="00D15873">
        <w:rPr>
          <w:noProof/>
          <w:sz w:val="28"/>
          <w:szCs w:val="28"/>
        </w:rPr>
        <w:t>ов</w:t>
      </w:r>
      <w:r w:rsidR="00A42F93">
        <w:rPr>
          <w:noProof/>
          <w:sz w:val="28"/>
          <w:szCs w:val="28"/>
        </w:rPr>
        <w:t xml:space="preserve"> ко</w:t>
      </w:r>
      <w:r w:rsidR="008C74E5">
        <w:rPr>
          <w:noProof/>
          <w:sz w:val="28"/>
          <w:szCs w:val="28"/>
        </w:rPr>
        <w:t>миссии</w:t>
      </w:r>
      <w:r w:rsidR="00E019D2">
        <w:rPr>
          <w:noProof/>
          <w:sz w:val="28"/>
          <w:szCs w:val="28"/>
        </w:rPr>
        <w:t>:</w:t>
      </w:r>
      <w:r w:rsidR="00A42F93">
        <w:rPr>
          <w:noProof/>
          <w:sz w:val="28"/>
          <w:szCs w:val="28"/>
        </w:rPr>
        <w:t xml:space="preserve"> </w:t>
      </w:r>
    </w:p>
    <w:p w:rsidR="002E463C" w:rsidRPr="002E463C" w:rsidRDefault="002E463C" w:rsidP="002E463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6221"/>
      </w:tblGrid>
      <w:tr w:rsidR="00CE7E80" w:rsidRPr="002E463C" w:rsidTr="00D15873">
        <w:trPr>
          <w:jc w:val="center"/>
        </w:trPr>
        <w:tc>
          <w:tcPr>
            <w:tcW w:w="2741" w:type="dxa"/>
            <w:shd w:val="clear" w:color="auto" w:fill="auto"/>
          </w:tcPr>
          <w:p w:rsidR="00CE7E80" w:rsidRPr="002E463C" w:rsidRDefault="00CE7E80" w:rsidP="00957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Васько Г.В.</w:t>
            </w:r>
          </w:p>
        </w:tc>
        <w:tc>
          <w:tcPr>
            <w:tcW w:w="6221" w:type="dxa"/>
            <w:shd w:val="clear" w:color="auto" w:fill="auto"/>
          </w:tcPr>
          <w:p w:rsidR="00CE7E80" w:rsidRPr="002E463C" w:rsidRDefault="00CE7E80" w:rsidP="00CE7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социальной защиты Табунского района Управления социальной защиты населения по г. Славгород и Яровое, Бурлинскому и Табунскому районам;</w:t>
            </w:r>
          </w:p>
        </w:tc>
      </w:tr>
      <w:tr w:rsidR="00CE7E80" w:rsidRPr="002E463C" w:rsidTr="00D15873">
        <w:trPr>
          <w:jc w:val="center"/>
        </w:trPr>
        <w:tc>
          <w:tcPr>
            <w:tcW w:w="2741" w:type="dxa"/>
            <w:shd w:val="clear" w:color="auto" w:fill="auto"/>
          </w:tcPr>
          <w:p w:rsidR="00CE7E80" w:rsidRDefault="00CE7E80" w:rsidP="00957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О.Г.</w:t>
            </w:r>
          </w:p>
        </w:tc>
        <w:tc>
          <w:tcPr>
            <w:tcW w:w="6221" w:type="dxa"/>
            <w:shd w:val="clear" w:color="auto" w:fill="auto"/>
          </w:tcPr>
          <w:p w:rsidR="00CE7E80" w:rsidRDefault="00CE7E80" w:rsidP="00CE7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Табунского сельсовета;</w:t>
            </w:r>
          </w:p>
        </w:tc>
      </w:tr>
      <w:tr w:rsidR="00CE7E80" w:rsidRPr="002E463C" w:rsidTr="00D15873">
        <w:trPr>
          <w:jc w:val="center"/>
        </w:trPr>
        <w:tc>
          <w:tcPr>
            <w:tcW w:w="2741" w:type="dxa"/>
            <w:shd w:val="clear" w:color="auto" w:fill="auto"/>
          </w:tcPr>
          <w:p w:rsidR="00CE7E80" w:rsidRPr="002E463C" w:rsidRDefault="00CE7E80" w:rsidP="004D2BCC">
            <w:pPr>
              <w:rPr>
                <w:sz w:val="28"/>
                <w:szCs w:val="28"/>
              </w:rPr>
            </w:pPr>
            <w:r w:rsidRPr="002E463C">
              <w:rPr>
                <w:sz w:val="28"/>
                <w:szCs w:val="28"/>
              </w:rPr>
              <w:t>Герстнер С.В.</w:t>
            </w:r>
          </w:p>
        </w:tc>
        <w:tc>
          <w:tcPr>
            <w:tcW w:w="6221" w:type="dxa"/>
            <w:shd w:val="clear" w:color="auto" w:fill="auto"/>
          </w:tcPr>
          <w:p w:rsidR="00CE7E80" w:rsidRPr="002E463C" w:rsidRDefault="00CE7E80" w:rsidP="00CE7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района - </w:t>
            </w:r>
            <w:r w:rsidRPr="002E463C">
              <w:rPr>
                <w:sz w:val="28"/>
                <w:szCs w:val="28"/>
              </w:rPr>
              <w:t>начальник управления сельского хозяйства и продовольствия</w:t>
            </w:r>
            <w:r>
              <w:rPr>
                <w:sz w:val="28"/>
                <w:szCs w:val="28"/>
              </w:rPr>
              <w:t xml:space="preserve"> администрации района.</w:t>
            </w:r>
          </w:p>
        </w:tc>
      </w:tr>
    </w:tbl>
    <w:p w:rsidR="002E463C" w:rsidRPr="002E463C" w:rsidRDefault="002E463C" w:rsidP="002E463C">
      <w:pPr>
        <w:jc w:val="center"/>
        <w:rPr>
          <w:sz w:val="28"/>
          <w:szCs w:val="28"/>
        </w:rPr>
      </w:pPr>
    </w:p>
    <w:p w:rsidR="002E463C" w:rsidRPr="002E463C" w:rsidRDefault="003F1E54" w:rsidP="002E463C">
      <w:pPr>
        <w:ind w:right="-365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830E27" w:rsidRPr="002E463C" w:rsidRDefault="00830E27" w:rsidP="002E463C">
      <w:pPr>
        <w:tabs>
          <w:tab w:val="left" w:pos="426"/>
        </w:tabs>
        <w:jc w:val="both"/>
        <w:rPr>
          <w:sz w:val="28"/>
          <w:szCs w:val="28"/>
        </w:rPr>
      </w:pPr>
    </w:p>
    <w:p w:rsidR="00830E27" w:rsidRPr="002E463C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E40685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3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985BCE">
              <w:rPr>
                <w:noProof/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5209" w:type="dxa"/>
            <w:vAlign w:val="bottom"/>
          </w:tcPr>
          <w:p w:rsidR="00284AD6" w:rsidRPr="001344D2" w:rsidRDefault="00B43B8F" w:rsidP="00AA2722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4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Pr="001344D2">
              <w:rPr>
                <w:noProof/>
                <w:sz w:val="28"/>
                <w:szCs w:val="28"/>
              </w:rPr>
              <w:t>В.С. 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C26E73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81E2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8C1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02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6E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4B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03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80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C6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807205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C04E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AF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81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0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8F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64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8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CE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A6F0C8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53D21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26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EA8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7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28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5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87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C7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1916B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0D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EA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8D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88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61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AF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A6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2B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11E7E"/>
    <w:rsid w:val="00032F1D"/>
    <w:rsid w:val="00057334"/>
    <w:rsid w:val="0006703F"/>
    <w:rsid w:val="000C21B3"/>
    <w:rsid w:val="000C673E"/>
    <w:rsid w:val="0010624E"/>
    <w:rsid w:val="00113FD4"/>
    <w:rsid w:val="001344D2"/>
    <w:rsid w:val="00156BC5"/>
    <w:rsid w:val="00185409"/>
    <w:rsid w:val="001A3535"/>
    <w:rsid w:val="001B3674"/>
    <w:rsid w:val="00200902"/>
    <w:rsid w:val="00207FC3"/>
    <w:rsid w:val="00236D86"/>
    <w:rsid w:val="00251AE5"/>
    <w:rsid w:val="00256152"/>
    <w:rsid w:val="00284AD6"/>
    <w:rsid w:val="002A1250"/>
    <w:rsid w:val="002E463C"/>
    <w:rsid w:val="002E77A5"/>
    <w:rsid w:val="00385A4D"/>
    <w:rsid w:val="003955A2"/>
    <w:rsid w:val="003F1E54"/>
    <w:rsid w:val="004218D3"/>
    <w:rsid w:val="00424D3D"/>
    <w:rsid w:val="00437FB7"/>
    <w:rsid w:val="004455E9"/>
    <w:rsid w:val="004E6D42"/>
    <w:rsid w:val="005329E4"/>
    <w:rsid w:val="00543B6D"/>
    <w:rsid w:val="00543D1A"/>
    <w:rsid w:val="005A32E0"/>
    <w:rsid w:val="005D6873"/>
    <w:rsid w:val="005E19BC"/>
    <w:rsid w:val="005F1BEF"/>
    <w:rsid w:val="0064207E"/>
    <w:rsid w:val="00681D07"/>
    <w:rsid w:val="00720292"/>
    <w:rsid w:val="00722DE4"/>
    <w:rsid w:val="007C5205"/>
    <w:rsid w:val="008042D0"/>
    <w:rsid w:val="00830E27"/>
    <w:rsid w:val="00850B61"/>
    <w:rsid w:val="0086166C"/>
    <w:rsid w:val="00862217"/>
    <w:rsid w:val="008C74E5"/>
    <w:rsid w:val="009004D8"/>
    <w:rsid w:val="00936A72"/>
    <w:rsid w:val="0095689B"/>
    <w:rsid w:val="0095776F"/>
    <w:rsid w:val="00960D1A"/>
    <w:rsid w:val="00985BCE"/>
    <w:rsid w:val="009F3931"/>
    <w:rsid w:val="00A01AEA"/>
    <w:rsid w:val="00A22A17"/>
    <w:rsid w:val="00A235B2"/>
    <w:rsid w:val="00A42F93"/>
    <w:rsid w:val="00AA2722"/>
    <w:rsid w:val="00AC3108"/>
    <w:rsid w:val="00AE14EF"/>
    <w:rsid w:val="00AF3547"/>
    <w:rsid w:val="00AF7943"/>
    <w:rsid w:val="00B263A0"/>
    <w:rsid w:val="00B43B8F"/>
    <w:rsid w:val="00B83D72"/>
    <w:rsid w:val="00BB6864"/>
    <w:rsid w:val="00BF2A56"/>
    <w:rsid w:val="00CA40C4"/>
    <w:rsid w:val="00CD35EF"/>
    <w:rsid w:val="00CD3905"/>
    <w:rsid w:val="00CD6878"/>
    <w:rsid w:val="00CE442B"/>
    <w:rsid w:val="00CE7E80"/>
    <w:rsid w:val="00D15873"/>
    <w:rsid w:val="00D245A8"/>
    <w:rsid w:val="00D30E6E"/>
    <w:rsid w:val="00D756CE"/>
    <w:rsid w:val="00DC69C6"/>
    <w:rsid w:val="00DC764B"/>
    <w:rsid w:val="00E019D2"/>
    <w:rsid w:val="00E1274D"/>
    <w:rsid w:val="00E40685"/>
    <w:rsid w:val="00EC542B"/>
    <w:rsid w:val="00EE324D"/>
    <w:rsid w:val="00F32FD5"/>
    <w:rsid w:val="00F92510"/>
    <w:rsid w:val="00F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3E7562-48F2-4C8C-A1E8-5CA7998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32E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5A32E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9</cp:revision>
  <cp:lastPrinted>2018-04-23T05:03:00Z</cp:lastPrinted>
  <dcterms:created xsi:type="dcterms:W3CDTF">2018-04-20T08:00:00Z</dcterms:created>
  <dcterms:modified xsi:type="dcterms:W3CDTF">2018-04-26T10:37:00Z</dcterms:modified>
</cp:coreProperties>
</file>